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C8E" w:rsidRDefault="004F6C8E"/>
    <w:p w:rsidR="004F6C8E" w:rsidRDefault="004F6C8E"/>
    <w:p w:rsidR="004F6C8E" w:rsidRDefault="004F6C8E" w:rsidP="004F6C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6C8E">
        <w:rPr>
          <w:rFonts w:ascii="Times New Roman" w:hAnsi="Times New Roman" w:cs="Times New Roman"/>
          <w:b/>
          <w:sz w:val="32"/>
          <w:szCs w:val="32"/>
        </w:rPr>
        <w:t xml:space="preserve">Фото  членов  комиссии родительского </w:t>
      </w:r>
      <w:proofErr w:type="gramStart"/>
      <w:r w:rsidRPr="004F6C8E">
        <w:rPr>
          <w:rFonts w:ascii="Times New Roman" w:hAnsi="Times New Roman" w:cs="Times New Roman"/>
          <w:b/>
          <w:sz w:val="32"/>
          <w:szCs w:val="32"/>
        </w:rPr>
        <w:t>контроля за</w:t>
      </w:r>
      <w:proofErr w:type="gramEnd"/>
      <w:r w:rsidRPr="004F6C8E">
        <w:rPr>
          <w:rFonts w:ascii="Times New Roman" w:hAnsi="Times New Roman" w:cs="Times New Roman"/>
          <w:b/>
          <w:sz w:val="32"/>
          <w:szCs w:val="32"/>
        </w:rPr>
        <w:t xml:space="preserve"> организацией школьного питания  при проверке  и составлении протокола и акта.</w:t>
      </w:r>
    </w:p>
    <w:p w:rsidR="004F6C8E" w:rsidRPr="004F6C8E" w:rsidRDefault="004F6C8E" w:rsidP="004F6C8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D1277" w:rsidRDefault="004F6C8E">
      <w:r>
        <w:t xml:space="preserve">                </w:t>
      </w:r>
      <w:r w:rsidR="00D06FF9" w:rsidRPr="00D06FF9">
        <w:rPr>
          <w:noProof/>
          <w:lang w:eastAsia="ru-RU"/>
        </w:rPr>
        <w:drawing>
          <wp:inline distT="0" distB="0" distL="0" distR="0">
            <wp:extent cx="5194301" cy="3895725"/>
            <wp:effectExtent l="19050" t="0" r="6349" b="0"/>
            <wp:docPr id="1" name="Рисунок 1" descr="C:\Users\Светлана Ивановна\Desktop\IMG_20230118_101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Ивановна\Desktop\IMG_20230118_1015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555" cy="3892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FF9" w:rsidRDefault="00D06FF9">
      <w:r w:rsidRPr="00D06FF9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Светлана Ивановна\Desktop\IMG_20230118_101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 Ивановна\Desktop\IMG_20230118_1016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FF9" w:rsidRDefault="00D06FF9">
      <w:r w:rsidRPr="00D06FF9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Светлана Ивановна\Desktop\IMG_20230118_101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 Ивановна\Desktop\IMG_20230118_1017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FF9" w:rsidRDefault="00D06FF9"/>
    <w:p w:rsidR="00D06FF9" w:rsidRDefault="00D06FF9">
      <w:r w:rsidRPr="00D06FF9">
        <w:rPr>
          <w:noProof/>
          <w:lang w:eastAsia="ru-RU"/>
        </w:rPr>
        <w:drawing>
          <wp:inline distT="0" distB="0" distL="0" distR="0">
            <wp:extent cx="5568738" cy="4176554"/>
            <wp:effectExtent l="19050" t="0" r="0" b="0"/>
            <wp:docPr id="4" name="Рисунок 4" descr="C:\Users\Светлана Ивановна\Desktop\IMG_20230118_101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 Ивановна\Desktop\IMG_20230118_1017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37" cy="4176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FF9" w:rsidRDefault="00D06FF9"/>
    <w:p w:rsidR="00D06FF9" w:rsidRDefault="00D06FF9">
      <w:r w:rsidRPr="00D06FF9">
        <w:rPr>
          <w:noProof/>
          <w:lang w:eastAsia="ru-RU"/>
        </w:rPr>
        <w:drawing>
          <wp:inline distT="0" distB="0" distL="0" distR="0">
            <wp:extent cx="5584613" cy="4188460"/>
            <wp:effectExtent l="19050" t="0" r="0" b="0"/>
            <wp:docPr id="5" name="Рисунок 5" descr="C:\Users\Светлана Ивановна\Desktop\контро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 Ивановна\Desktop\контрол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812" cy="4188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6FF9" w:rsidSect="00283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6FF9"/>
    <w:rsid w:val="00283A3C"/>
    <w:rsid w:val="004F6C8E"/>
    <w:rsid w:val="006D1277"/>
    <w:rsid w:val="00D06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C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23</Words>
  <Characters>135</Characters>
  <Application>Microsoft Office Word</Application>
  <DocSecurity>0</DocSecurity>
  <Lines>1</Lines>
  <Paragraphs>1</Paragraphs>
  <ScaleCrop>false</ScaleCrop>
  <Company>SPecialiST RePack</Company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Ивановна</dc:creator>
  <cp:keywords/>
  <dc:description/>
  <cp:lastModifiedBy>User</cp:lastModifiedBy>
  <cp:revision>3</cp:revision>
  <dcterms:created xsi:type="dcterms:W3CDTF">2023-06-20T11:12:00Z</dcterms:created>
  <dcterms:modified xsi:type="dcterms:W3CDTF">2023-06-20T16:24:00Z</dcterms:modified>
</cp:coreProperties>
</file>